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4251" w14:textId="77777777" w:rsidR="000827F7" w:rsidRDefault="00AA71B9" w:rsidP="00AA71B9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576742">
        <w:rPr>
          <w:rFonts w:ascii="方正小标宋简体" w:eastAsia="方正小标宋简体" w:hAnsi="黑体" w:hint="eastAsia"/>
          <w:bCs/>
          <w:kern w:val="0"/>
          <w:sz w:val="36"/>
          <w:szCs w:val="36"/>
        </w:rPr>
        <w:t>浙江水利水电学院</w:t>
      </w:r>
      <w:r w:rsidRPr="00576742">
        <w:rPr>
          <w:rFonts w:ascii="方正小标宋简体" w:eastAsia="方正小标宋简体" w:hAnsi="黑体" w:hint="eastAsia"/>
          <w:sz w:val="36"/>
          <w:szCs w:val="36"/>
        </w:rPr>
        <w:t>70周年校庆主题、标识、宣传</w:t>
      </w:r>
    </w:p>
    <w:p w14:paraId="7CBB5D34" w14:textId="0FD613CC" w:rsidR="00AA71B9" w:rsidRPr="00576742" w:rsidRDefault="00AA71B9" w:rsidP="00AA71B9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kern w:val="0"/>
          <w:sz w:val="36"/>
          <w:szCs w:val="36"/>
        </w:rPr>
      </w:pPr>
      <w:r w:rsidRPr="00576742">
        <w:rPr>
          <w:rFonts w:ascii="方正小标宋简体" w:eastAsia="方正小标宋简体" w:hAnsi="黑体" w:hint="eastAsia"/>
          <w:sz w:val="36"/>
          <w:szCs w:val="36"/>
        </w:rPr>
        <w:t>标语征集作品登记表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69"/>
        <w:gridCol w:w="911"/>
        <w:gridCol w:w="522"/>
        <w:gridCol w:w="745"/>
        <w:gridCol w:w="3227"/>
      </w:tblGrid>
      <w:tr w:rsidR="00AA71B9" w:rsidRPr="003E3339" w14:paraId="2A4953B7" w14:textId="77777777" w:rsidTr="008B6BA6">
        <w:trPr>
          <w:trHeight w:val="567"/>
          <w:jc w:val="center"/>
        </w:trPr>
        <w:tc>
          <w:tcPr>
            <w:tcW w:w="9125" w:type="dxa"/>
            <w:gridSpan w:val="8"/>
            <w:tcMar>
              <w:left w:w="0" w:type="dxa"/>
              <w:right w:w="0" w:type="dxa"/>
            </w:tcMar>
            <w:vAlign w:val="center"/>
          </w:tcPr>
          <w:p w14:paraId="3AF37E84" w14:textId="22C42204" w:rsidR="00AA71B9" w:rsidRPr="005A6141" w:rsidRDefault="00AA71B9" w:rsidP="005A6141">
            <w:pPr>
              <w:adjustRightInd w:val="0"/>
              <w:snapToGrid w:val="0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投稿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作品编号（此项由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学校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填写）：</w:t>
            </w:r>
          </w:p>
        </w:tc>
      </w:tr>
      <w:tr w:rsidR="00AA71B9" w:rsidRPr="003E3339" w14:paraId="30D60F90" w14:textId="77777777" w:rsidTr="008B6BA6">
        <w:trPr>
          <w:trHeight w:val="567"/>
          <w:jc w:val="center"/>
        </w:trPr>
        <w:tc>
          <w:tcPr>
            <w:tcW w:w="9125" w:type="dxa"/>
            <w:gridSpan w:val="8"/>
            <w:tcMar>
              <w:left w:w="0" w:type="dxa"/>
              <w:right w:w="0" w:type="dxa"/>
            </w:tcMar>
            <w:vAlign w:val="center"/>
          </w:tcPr>
          <w:p w14:paraId="5A1D4B13" w14:textId="5524ADFC" w:rsidR="00AA71B9" w:rsidRPr="005A6141" w:rsidRDefault="00AA71B9" w:rsidP="005A6141">
            <w:pPr>
              <w:adjustRightInd w:val="0"/>
              <w:snapToGrid w:val="0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作品类别：</w:t>
            </w:r>
            <w:r w:rsidR="00576742">
              <w:rPr>
                <w:rFonts w:ascii="Times New Roman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□主题</w:t>
            </w:r>
            <w:r w:rsidR="00576742">
              <w:rPr>
                <w:rFonts w:ascii="Times New Roman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576742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□标识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  <w:r w:rsidR="00576742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□宣传标语</w:t>
            </w:r>
          </w:p>
        </w:tc>
      </w:tr>
      <w:tr w:rsidR="00AA71B9" w:rsidRPr="003E3339" w14:paraId="2583418A" w14:textId="77777777" w:rsidTr="008B6BA6">
        <w:trPr>
          <w:trHeight w:val="567"/>
          <w:jc w:val="center"/>
        </w:trPr>
        <w:tc>
          <w:tcPr>
            <w:tcW w:w="9125" w:type="dxa"/>
            <w:gridSpan w:val="8"/>
            <w:tcMar>
              <w:left w:w="0" w:type="dxa"/>
              <w:right w:w="0" w:type="dxa"/>
            </w:tcMar>
            <w:vAlign w:val="center"/>
          </w:tcPr>
          <w:p w14:paraId="1242594E" w14:textId="2D4BB4FF" w:rsidR="00576742" w:rsidRDefault="00AA71B9" w:rsidP="005A6141">
            <w:pPr>
              <w:adjustRightInd w:val="0"/>
              <w:snapToGrid w:val="0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作者类别：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□在校学生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</w:t>
            </w:r>
            <w:r w:rsidR="00576742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□教职工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</w:t>
            </w:r>
            <w:r w:rsidR="00576742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□离退休教职工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</w:p>
          <w:p w14:paraId="1F1FE43A" w14:textId="66C851FD" w:rsidR="00AA71B9" w:rsidRPr="005A6141" w:rsidRDefault="00AA71B9" w:rsidP="00576742">
            <w:pPr>
              <w:adjustRightInd w:val="0"/>
              <w:snapToGrid w:val="0"/>
              <w:ind w:firstLineChars="500" w:firstLine="1400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□校友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</w:t>
            </w:r>
            <w:r w:rsidR="00576742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  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□社会友人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</w:t>
            </w:r>
            <w:r w:rsidR="004E0D6D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企事业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单位</w:t>
            </w:r>
          </w:p>
        </w:tc>
      </w:tr>
      <w:tr w:rsidR="00AA71B9" w:rsidRPr="00471FF1" w14:paraId="4D8013A9" w14:textId="77777777" w:rsidTr="008B6BA6">
        <w:trPr>
          <w:trHeight w:val="510"/>
          <w:jc w:val="center"/>
        </w:trPr>
        <w:tc>
          <w:tcPr>
            <w:tcW w:w="1020" w:type="dxa"/>
            <w:vAlign w:val="center"/>
          </w:tcPr>
          <w:p w14:paraId="37761503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1" w:type="dxa"/>
            <w:vAlign w:val="center"/>
          </w:tcPr>
          <w:p w14:paraId="4810F1AD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D144EAA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F1AC147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Mar>
              <w:left w:w="0" w:type="dxa"/>
              <w:right w:w="0" w:type="dxa"/>
            </w:tcMar>
            <w:vAlign w:val="center"/>
          </w:tcPr>
          <w:p w14:paraId="60757B63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227" w:type="dxa"/>
            <w:vAlign w:val="center"/>
          </w:tcPr>
          <w:p w14:paraId="160B6075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A71B9" w:rsidRPr="00471FF1" w14:paraId="555418FF" w14:textId="77777777" w:rsidTr="00576742">
        <w:trPr>
          <w:trHeight w:val="906"/>
          <w:jc w:val="center"/>
        </w:trPr>
        <w:tc>
          <w:tcPr>
            <w:tcW w:w="2651" w:type="dxa"/>
            <w:gridSpan w:val="2"/>
            <w:vAlign w:val="center"/>
          </w:tcPr>
          <w:p w14:paraId="457F2C36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单位或班级</w:t>
            </w:r>
          </w:p>
        </w:tc>
        <w:tc>
          <w:tcPr>
            <w:tcW w:w="6474" w:type="dxa"/>
            <w:gridSpan w:val="6"/>
            <w:vAlign w:val="center"/>
          </w:tcPr>
          <w:p w14:paraId="3ACFEA16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A71B9" w:rsidRPr="00471FF1" w14:paraId="523381B8" w14:textId="77777777" w:rsidTr="008B6BA6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14:paraId="164FC1A9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0CC52DC4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Mar>
              <w:left w:w="0" w:type="dxa"/>
              <w:right w:w="0" w:type="dxa"/>
            </w:tcMar>
            <w:vAlign w:val="center"/>
          </w:tcPr>
          <w:p w14:paraId="0379629E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227" w:type="dxa"/>
            <w:vAlign w:val="center"/>
          </w:tcPr>
          <w:p w14:paraId="62C8F388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AA71B9" w:rsidRPr="00471FF1" w14:paraId="54B18D76" w14:textId="77777777" w:rsidTr="00576742">
        <w:trPr>
          <w:trHeight w:val="1040"/>
          <w:jc w:val="center"/>
        </w:trPr>
        <w:tc>
          <w:tcPr>
            <w:tcW w:w="3720" w:type="dxa"/>
            <w:gridSpan w:val="4"/>
            <w:tcMar>
              <w:left w:w="0" w:type="dxa"/>
              <w:right w:w="0" w:type="dxa"/>
            </w:tcMar>
            <w:vAlign w:val="center"/>
          </w:tcPr>
          <w:p w14:paraId="16C3198D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是否共同创作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否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□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433" w:type="dxa"/>
            <w:gridSpan w:val="2"/>
            <w:vAlign w:val="center"/>
          </w:tcPr>
          <w:p w14:paraId="55B7F8FC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共同创作</w:t>
            </w:r>
          </w:p>
          <w:p w14:paraId="0DD7AF52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人员姓名</w:t>
            </w:r>
          </w:p>
        </w:tc>
        <w:tc>
          <w:tcPr>
            <w:tcW w:w="3972" w:type="dxa"/>
            <w:gridSpan w:val="2"/>
            <w:vAlign w:val="center"/>
          </w:tcPr>
          <w:p w14:paraId="266D931D" w14:textId="77777777" w:rsidR="00AA71B9" w:rsidRPr="005A6141" w:rsidRDefault="00AA71B9" w:rsidP="005A6141">
            <w:pPr>
              <w:adjustRightInd w:val="0"/>
              <w:snapToGrid w:val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（可另附页介绍详细信息）</w:t>
            </w:r>
          </w:p>
        </w:tc>
      </w:tr>
      <w:tr w:rsidR="00AA71B9" w:rsidRPr="00471FF1" w14:paraId="78226266" w14:textId="77777777" w:rsidTr="00576742">
        <w:trPr>
          <w:trHeight w:val="1191"/>
          <w:jc w:val="center"/>
        </w:trPr>
        <w:tc>
          <w:tcPr>
            <w:tcW w:w="9125" w:type="dxa"/>
            <w:gridSpan w:val="8"/>
          </w:tcPr>
          <w:p w14:paraId="3A8CBE1C" w14:textId="56DFEE61" w:rsidR="00AA71B9" w:rsidRPr="00576742" w:rsidRDefault="00AA71B9" w:rsidP="00576742">
            <w:pPr>
              <w:spacing w:line="440" w:lineRule="exact"/>
              <w:ind w:leftChars="-57" w:left="-120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576742">
              <w:rPr>
                <w:rFonts w:ascii="仿宋" w:eastAsia="仿宋" w:hAnsi="仿宋"/>
                <w:sz w:val="28"/>
                <w:szCs w:val="28"/>
              </w:rPr>
              <w:t>本人已阅知《</w:t>
            </w:r>
            <w:r w:rsidR="008B6BA6" w:rsidRPr="00576742">
              <w:rPr>
                <w:rFonts w:ascii="仿宋" w:eastAsia="仿宋" w:hAnsi="仿宋" w:hint="eastAsia"/>
                <w:sz w:val="28"/>
                <w:szCs w:val="28"/>
              </w:rPr>
              <w:t>浙江水利水电学院70周年校庆主题、标识、宣传标语征集公告</w:t>
            </w:r>
            <w:r w:rsidRPr="00576742">
              <w:rPr>
                <w:rFonts w:ascii="仿宋" w:eastAsia="仿宋" w:hAnsi="仿宋"/>
                <w:sz w:val="28"/>
                <w:szCs w:val="28"/>
              </w:rPr>
              <w:t>》，自愿接受其中的各项条款，并承诺所提供的</w:t>
            </w:r>
            <w:r w:rsidRPr="00576742">
              <w:rPr>
                <w:rFonts w:ascii="仿宋" w:eastAsia="仿宋" w:hAnsi="仿宋" w:hint="eastAsia"/>
                <w:sz w:val="28"/>
                <w:szCs w:val="28"/>
              </w:rPr>
              <w:t>投稿</w:t>
            </w:r>
            <w:r w:rsidRPr="00576742">
              <w:rPr>
                <w:rFonts w:ascii="仿宋" w:eastAsia="仿宋" w:hAnsi="仿宋"/>
                <w:sz w:val="28"/>
                <w:szCs w:val="28"/>
              </w:rPr>
              <w:t>作品属于原创作品。</w:t>
            </w:r>
          </w:p>
          <w:p w14:paraId="6E5F27E4" w14:textId="509C934B" w:rsidR="005A6141" w:rsidRPr="005A6141" w:rsidRDefault="00AA71B9" w:rsidP="00576742">
            <w:pPr>
              <w:adjustRightInd w:val="0"/>
              <w:snapToGrid w:val="0"/>
              <w:spacing w:afterLines="100" w:after="312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</w:t>
            </w:r>
            <w:r w:rsid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作者签名：</w:t>
            </w:r>
          </w:p>
          <w:p w14:paraId="1B326A3D" w14:textId="3C472C46" w:rsidR="00AA71B9" w:rsidRPr="005A6141" w:rsidRDefault="00AA71B9" w:rsidP="005A6141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</w:t>
            </w:r>
            <w:r w:rsid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 w:rsidR="005A6141"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日</w:t>
            </w:r>
            <w:r w:rsid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 xml:space="preserve">  </w:t>
            </w:r>
            <w:r w:rsidR="005A6141">
              <w:rPr>
                <w:rFonts w:ascii="Times New Roman" w:eastAsia="仿宋_GB2312"/>
                <w:color w:val="000000"/>
                <w:sz w:val="28"/>
                <w:szCs w:val="28"/>
              </w:rPr>
              <w:t xml:space="preserve">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期：</w:t>
            </w:r>
            <w:r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年</w:t>
            </w:r>
            <w:r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月</w:t>
            </w:r>
            <w:r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AA71B9" w:rsidRPr="00471FF1" w14:paraId="0C1CDB62" w14:textId="77777777" w:rsidTr="00576742">
        <w:trPr>
          <w:trHeight w:val="1629"/>
          <w:jc w:val="center"/>
        </w:trPr>
        <w:tc>
          <w:tcPr>
            <w:tcW w:w="9125" w:type="dxa"/>
            <w:gridSpan w:val="8"/>
          </w:tcPr>
          <w:p w14:paraId="7AC5AA22" w14:textId="163E15FB" w:rsidR="00AA71B9" w:rsidRPr="005A6141" w:rsidRDefault="00AA71B9" w:rsidP="00576742">
            <w:pPr>
              <w:ind w:leftChars="-124" w:left="-260" w:firstLineChars="50" w:firstLine="14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投稿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作品内容</w:t>
            </w:r>
            <w:r w:rsidR="00576742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（</w:t>
            </w:r>
            <w:r w:rsidR="00576742" w:rsidRPr="005A6141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标识</w:t>
            </w:r>
            <w:r w:rsidR="0057674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请</w:t>
            </w:r>
            <w:r w:rsidR="00576742" w:rsidRPr="005A6141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另附电子版作品文件</w:t>
            </w:r>
            <w:r w:rsidR="0057674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：</w:t>
            </w:r>
            <w:r w:rsidR="00576742" w:rsidRPr="005A6141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71B9" w:rsidRPr="00471FF1" w14:paraId="695AB662" w14:textId="77777777" w:rsidTr="00576742">
        <w:trPr>
          <w:trHeight w:val="3635"/>
          <w:jc w:val="center"/>
        </w:trPr>
        <w:tc>
          <w:tcPr>
            <w:tcW w:w="9125" w:type="dxa"/>
            <w:gridSpan w:val="8"/>
          </w:tcPr>
          <w:p w14:paraId="4A18E9FC" w14:textId="77777777" w:rsidR="00AA71B9" w:rsidRPr="005A6141" w:rsidRDefault="00AA71B9" w:rsidP="00576742">
            <w:pPr>
              <w:ind w:leftChars="-57" w:left="-120" w:firstLine="1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投稿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作品设计说明（</w:t>
            </w:r>
            <w:r w:rsidRPr="005A6141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300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字以内，</w:t>
            </w:r>
            <w:r w:rsidRPr="005A6141">
              <w:rPr>
                <w:rFonts w:ascii="Times New Roman" w:eastAsia="仿宋_GB2312" w:hint="eastAsia"/>
                <w:color w:val="000000"/>
                <w:sz w:val="28"/>
                <w:szCs w:val="28"/>
              </w:rPr>
              <w:t>可</w:t>
            </w:r>
            <w:r w:rsidRPr="005A6141">
              <w:rPr>
                <w:rFonts w:ascii="Times New Roman" w:eastAsia="仿宋_GB2312"/>
                <w:color w:val="000000"/>
                <w:sz w:val="28"/>
                <w:szCs w:val="28"/>
              </w:rPr>
              <w:t>另附页）：</w:t>
            </w:r>
          </w:p>
          <w:p w14:paraId="38D548E8" w14:textId="77777777" w:rsidR="00AA71B9" w:rsidRPr="005A6141" w:rsidRDefault="00AA71B9" w:rsidP="005A6141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460BB3B2" w14:textId="77777777" w:rsidR="005C274B" w:rsidRPr="00576742" w:rsidRDefault="005C274B" w:rsidP="00576742">
      <w:pPr>
        <w:spacing w:line="40" w:lineRule="exact"/>
        <w:rPr>
          <w:sz w:val="2"/>
          <w:szCs w:val="2"/>
        </w:rPr>
      </w:pPr>
    </w:p>
    <w:sectPr w:rsidR="005C274B" w:rsidRPr="0057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38C0" w14:textId="77777777" w:rsidR="001850F9" w:rsidRDefault="001850F9" w:rsidP="004E0D6D">
      <w:r>
        <w:separator/>
      </w:r>
    </w:p>
  </w:endnote>
  <w:endnote w:type="continuationSeparator" w:id="0">
    <w:p w14:paraId="1794B895" w14:textId="77777777" w:rsidR="001850F9" w:rsidRDefault="001850F9" w:rsidP="004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05E5" w14:textId="77777777" w:rsidR="001850F9" w:rsidRDefault="001850F9" w:rsidP="004E0D6D">
      <w:r>
        <w:separator/>
      </w:r>
    </w:p>
  </w:footnote>
  <w:footnote w:type="continuationSeparator" w:id="0">
    <w:p w14:paraId="005DDA27" w14:textId="77777777" w:rsidR="001850F9" w:rsidRDefault="001850F9" w:rsidP="004E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79"/>
    <w:rsid w:val="000827F7"/>
    <w:rsid w:val="001850F9"/>
    <w:rsid w:val="004E0D6D"/>
    <w:rsid w:val="00576742"/>
    <w:rsid w:val="005A6141"/>
    <w:rsid w:val="005C274B"/>
    <w:rsid w:val="008B6BA6"/>
    <w:rsid w:val="00AA71B9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D7A9"/>
  <w15:chartTrackingRefBased/>
  <w15:docId w15:val="{3D227999-E968-4E44-ADE2-A35DFB08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D6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D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周俊</dc:creator>
  <cp:keywords/>
  <dc:description/>
  <cp:lastModifiedBy>周俊</cp:lastModifiedBy>
  <cp:revision>6</cp:revision>
  <dcterms:created xsi:type="dcterms:W3CDTF">2023-02-16T08:29:00Z</dcterms:created>
  <dcterms:modified xsi:type="dcterms:W3CDTF">2023-03-08T04:16:00Z</dcterms:modified>
</cp:coreProperties>
</file>